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B9" w:rsidRPr="00AD47B9" w:rsidRDefault="00AD47B9" w:rsidP="00AD47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AD47B9" w:rsidRDefault="00AC3112" w:rsidP="00AD47B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47B9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AD47B9" w:rsidRDefault="003D1303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AD47B9" w:rsidRPr="00AD4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F56" w:rsidRPr="00AD47B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5A0ABB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D64F56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AD47B9" w:rsidRDefault="00AD47B9" w:rsidP="00AD4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AD47B9" w:rsidRDefault="005A0ABB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5A0ABB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AD47B9" w:rsidRDefault="005A0ABB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5A0ABB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</w:tcPr>
          <w:p w:rsidR="00AD47B9" w:rsidRDefault="005A0ABB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F933DE" w:rsidRP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F933DE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верный ответ. </w:t>
      </w:r>
      <w:r w:rsidRPr="00F933DE">
        <w:rPr>
          <w:rFonts w:ascii="Times New Roman" w:hAnsi="Times New Roman" w:cs="Times New Roman"/>
          <w:b/>
          <w:sz w:val="24"/>
          <w:szCs w:val="24"/>
          <w:u w:val="single"/>
        </w:rPr>
        <w:t>Макси</w:t>
      </w:r>
      <w:r w:rsidR="005A0ABB">
        <w:rPr>
          <w:rFonts w:ascii="Times New Roman" w:hAnsi="Times New Roman" w:cs="Times New Roman"/>
          <w:b/>
          <w:sz w:val="24"/>
          <w:szCs w:val="24"/>
          <w:u w:val="single"/>
        </w:rPr>
        <w:t>мальный балл за все задание – 9</w:t>
      </w:r>
      <w:r w:rsidR="005A0A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33DE" w:rsidRDefault="00F933DE" w:rsidP="00F933DE">
      <w:pPr>
        <w:pStyle w:val="Default"/>
      </w:pPr>
      <w:r w:rsidRPr="00F933DE">
        <w:rPr>
          <w:rFonts w:eastAsia="Times New Roman"/>
          <w:b/>
        </w:rPr>
        <w:t xml:space="preserve">2.1. </w:t>
      </w:r>
      <w:r w:rsidRPr="00F933DE">
        <w:rPr>
          <w:rFonts w:eastAsia="Times New Roman"/>
        </w:rPr>
        <w:t>1471, 1478, 1480, 1485.</w:t>
      </w:r>
      <w:r>
        <w:rPr>
          <w:rFonts w:eastAsia="Times New Roman"/>
        </w:rPr>
        <w:t xml:space="preserve"> </w:t>
      </w:r>
    </w:p>
    <w:p w:rsidR="00F933DE" w:rsidRP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1480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 балл)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>; остальное – даты присоединений русских земель к Москве при Иване III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(2 балла)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2.2.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Александр Пересвет, Владимир Серпуховской, Даниил Галицкий, Дмитрий Боброк- Волынский, Родион</w:t>
      </w:r>
      <w:r w:rsidRPr="00F933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Ослябя.</w:t>
      </w:r>
    </w:p>
    <w:p w:rsidR="00F933DE" w:rsidRPr="00F933DE" w:rsidRDefault="00F933DE" w:rsidP="00F933DE">
      <w:pPr>
        <w:pStyle w:val="Default"/>
        <w:jc w:val="both"/>
      </w:pPr>
      <w:r>
        <w:rPr>
          <w:rFonts w:eastAsia="Times New Roman"/>
          <w:b/>
          <w:i/>
          <w:u w:val="single"/>
        </w:rPr>
        <w:t xml:space="preserve">Ответ: </w:t>
      </w:r>
      <w:r w:rsidRPr="00F933DE">
        <w:rPr>
          <w:b/>
          <w:i/>
          <w:u w:val="single"/>
        </w:rPr>
        <w:t>Даниил Галицкий</w:t>
      </w:r>
      <w:r>
        <w:rPr>
          <w:b/>
          <w:i/>
          <w:u w:val="single"/>
        </w:rPr>
        <w:t xml:space="preserve"> (1 балл) </w:t>
      </w:r>
      <w:r w:rsidRPr="00F933DE">
        <w:rPr>
          <w:b/>
          <w:i/>
          <w:u w:val="single"/>
        </w:rPr>
        <w:t>; остальные – участники Куликовской битвы</w:t>
      </w:r>
      <w:r>
        <w:rPr>
          <w:b/>
          <w:i/>
          <w:u w:val="single"/>
        </w:rPr>
        <w:t xml:space="preserve"> (2 балла)</w:t>
      </w:r>
      <w:r w:rsidRPr="00F933DE">
        <w:rPr>
          <w:b/>
          <w:i/>
          <w:u w:val="single"/>
        </w:rPr>
        <w:t>.</w:t>
      </w:r>
    </w:p>
    <w:p w:rsid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2.3.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Двуполье, «пар», перелог, подсека, скань,</w:t>
      </w:r>
      <w:r w:rsidRPr="00F933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трехполье.</w:t>
      </w:r>
    </w:p>
    <w:p w:rsidR="00F933DE" w:rsidRPr="00F933DE" w:rsidRDefault="00F933DE" w:rsidP="00F933DE">
      <w:pPr>
        <w:pStyle w:val="Default"/>
      </w:pPr>
      <w:r>
        <w:rPr>
          <w:rFonts w:eastAsia="Times New Roman"/>
          <w:b/>
          <w:i/>
          <w:u w:val="single"/>
        </w:rPr>
        <w:t xml:space="preserve">Ответ: </w:t>
      </w:r>
      <w:r w:rsidRPr="00F933DE">
        <w:rPr>
          <w:b/>
          <w:i/>
          <w:u w:val="single"/>
        </w:rPr>
        <w:t>Скань</w:t>
      </w:r>
      <w:r w:rsidR="005A0ABB">
        <w:rPr>
          <w:b/>
          <w:i/>
          <w:u w:val="single"/>
        </w:rPr>
        <w:t>(1 балл)</w:t>
      </w:r>
      <w:r w:rsidRPr="00F933DE">
        <w:rPr>
          <w:b/>
          <w:i/>
          <w:u w:val="single"/>
        </w:rPr>
        <w:t>; остальное – понятия, характеризующие сельское хозяйство Древней Руси</w:t>
      </w:r>
      <w:r w:rsidR="005A0ABB">
        <w:rPr>
          <w:b/>
          <w:i/>
          <w:u w:val="single"/>
        </w:rPr>
        <w:t xml:space="preserve"> (2 балла)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33DE" w:rsidRPr="00DF32E3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По 2 балла за каждую верную позицию. Максимально – </w:t>
      </w:r>
      <w:r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Обратите внимание: 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6"/>
        <w:gridCol w:w="1556"/>
        <w:gridCol w:w="1557"/>
        <w:gridCol w:w="1559"/>
        <w:gridCol w:w="1557"/>
        <w:gridCol w:w="1560"/>
      </w:tblGrid>
      <w:tr w:rsidR="00F933DE" w:rsidTr="00F933DE"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933DE" w:rsidTr="00F933DE"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</w:tr>
    </w:tbl>
    <w:p w:rsidR="00F933DE" w:rsidRPr="00F933DE" w:rsidRDefault="00F933DE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F933DE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AD47B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1"/>
        <w:gridCol w:w="929"/>
        <w:gridCol w:w="940"/>
        <w:gridCol w:w="940"/>
        <w:gridCol w:w="927"/>
        <w:gridCol w:w="927"/>
        <w:gridCol w:w="940"/>
        <w:gridCol w:w="940"/>
        <w:gridCol w:w="927"/>
        <w:gridCol w:w="934"/>
      </w:tblGrid>
      <w:tr w:rsidR="001A6EDE" w:rsidTr="00240FA6"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958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</w:tr>
      <w:tr w:rsidR="00AD47B9" w:rsidTr="00240FA6"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5009FA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5A0ABB">
        <w:rPr>
          <w:rFonts w:ascii="Times New Roman" w:hAnsi="Times New Roman" w:cs="Times New Roman"/>
          <w:b/>
          <w:bCs/>
          <w:sz w:val="24"/>
          <w:szCs w:val="24"/>
        </w:rPr>
        <w:t xml:space="preserve"> По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каждый верный ответ. Всего за задание </w:t>
      </w:r>
      <w:r w:rsidR="005A0ABB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баллов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1)  </w:t>
      </w:r>
      <w:r w:rsidR="005A0ABB">
        <w:rPr>
          <w:rFonts w:ascii="Times New Roman" w:hAnsi="Times New Roman" w:cs="Times New Roman"/>
          <w:b/>
          <w:sz w:val="24"/>
          <w:szCs w:val="24"/>
          <w:u w:val="single"/>
        </w:rPr>
        <w:t>Фернан Магеллан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Тимур (Тамерлан).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Сергий Радонежский.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Всеволод Большое Гнездо.</w:t>
      </w:r>
    </w:p>
    <w:p w:rsidR="00AD47B9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0ABB">
        <w:rPr>
          <w:rFonts w:ascii="Times New Roman" w:hAnsi="Times New Roman" w:cs="Times New Roman"/>
          <w:b/>
          <w:sz w:val="24"/>
          <w:szCs w:val="24"/>
          <w:u w:val="single"/>
        </w:rPr>
        <w:t>Карл Великий</w:t>
      </w:r>
    </w:p>
    <w:p w:rsidR="00AA5193" w:rsidRDefault="00AA5193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AA5193">
        <w:rPr>
          <w:rFonts w:ascii="Times New Roman" w:hAnsi="Times New Roman" w:cs="Times New Roman"/>
          <w:b/>
          <w:sz w:val="24"/>
          <w:szCs w:val="24"/>
        </w:rPr>
        <w:t>. За каждую правильную пару по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5A0ABB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AA5193">
        <w:rPr>
          <w:rFonts w:ascii="Times New Roman" w:hAnsi="Times New Roman" w:cs="Times New Roman"/>
          <w:b/>
          <w:sz w:val="24"/>
          <w:szCs w:val="24"/>
          <w:u w:val="single"/>
        </w:rPr>
        <w:t xml:space="preserve">  баллов</w:t>
      </w:r>
    </w:p>
    <w:p w:rsidR="00AD47B9" w:rsidRPr="001F6493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8"/>
        <w:gridCol w:w="1557"/>
        <w:gridCol w:w="1557"/>
        <w:gridCol w:w="1557"/>
        <w:gridCol w:w="1557"/>
        <w:gridCol w:w="1559"/>
      </w:tblGrid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754D6A" w:rsidP="005A0A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54D6A" w:rsidRPr="00754D6A" w:rsidRDefault="00754D6A" w:rsidP="00754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4D6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Восстановите хронологический порядок и напишите дату каждого из исторических событий, перечисленных ниже </w:t>
      </w:r>
    </w:p>
    <w:p w:rsidR="00754D6A" w:rsidRPr="00754D6A" w:rsidRDefault="00754D6A" w:rsidP="00754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54D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 6 баллов за полностью верный хронологический порядок, по 1 баллу за каждую верно написанную дату; </w:t>
      </w:r>
      <w:r w:rsidRPr="00754D6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максимальный балл – 12. </w:t>
      </w:r>
    </w:p>
    <w:p w:rsidR="00754D6A" w:rsidRPr="00754D6A" w:rsidRDefault="00754D6A" w:rsidP="00754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19"/>
        <w:gridCol w:w="1055"/>
        <w:gridCol w:w="1055"/>
        <w:gridCol w:w="1054"/>
        <w:gridCol w:w="1054"/>
        <w:gridCol w:w="1054"/>
        <w:gridCol w:w="1054"/>
      </w:tblGrid>
      <w:tr w:rsidR="00754D6A" w:rsidRPr="00754D6A" w:rsidTr="00C91BC3">
        <w:tc>
          <w:tcPr>
            <w:tcW w:w="3085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4D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Верный хронологический порядок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</w:tr>
      <w:tr w:rsidR="00754D6A" w:rsidRPr="00754D6A" w:rsidTr="00C91BC3">
        <w:tc>
          <w:tcPr>
            <w:tcW w:w="3085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4D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1415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1429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1431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081" w:type="dxa"/>
          </w:tcPr>
          <w:p w:rsidR="00754D6A" w:rsidRPr="00754D6A" w:rsidRDefault="00754D6A" w:rsidP="0075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1453</w:t>
            </w:r>
          </w:p>
        </w:tc>
      </w:tr>
    </w:tbl>
    <w:p w:rsidR="00754D6A" w:rsidRDefault="00754D6A" w:rsidP="005A0A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Pr="001F6493" w:rsidRDefault="001A6EDE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70"/>
      <w:docPartObj>
        <w:docPartGallery w:val="Page Numbers (Bottom of Page)"/>
        <w:docPartUnique/>
      </w:docPartObj>
    </w:sdtPr>
    <w:sdtEndPr/>
    <w:sdtContent>
      <w:p w:rsidR="00AD47B9" w:rsidRDefault="001A6ED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4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47B9" w:rsidRDefault="00AD47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5A0ABB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AD47B9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55410"/>
    <w:multiLevelType w:val="hybridMultilevel"/>
    <w:tmpl w:val="1A8A9E6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47AA0"/>
    <w:rsid w:val="000834AF"/>
    <w:rsid w:val="000D5A1E"/>
    <w:rsid w:val="00136A2F"/>
    <w:rsid w:val="001A6EDE"/>
    <w:rsid w:val="00222FF0"/>
    <w:rsid w:val="00276CEC"/>
    <w:rsid w:val="002B544A"/>
    <w:rsid w:val="002B5EFD"/>
    <w:rsid w:val="002E5ACE"/>
    <w:rsid w:val="002F54C0"/>
    <w:rsid w:val="00334317"/>
    <w:rsid w:val="00367660"/>
    <w:rsid w:val="003D1303"/>
    <w:rsid w:val="003E7A7C"/>
    <w:rsid w:val="003F6F1D"/>
    <w:rsid w:val="0045719B"/>
    <w:rsid w:val="004850D8"/>
    <w:rsid w:val="00485395"/>
    <w:rsid w:val="004A4B4F"/>
    <w:rsid w:val="004D56CB"/>
    <w:rsid w:val="005009FA"/>
    <w:rsid w:val="005740BC"/>
    <w:rsid w:val="005A0ABB"/>
    <w:rsid w:val="005B0446"/>
    <w:rsid w:val="00675D73"/>
    <w:rsid w:val="007313AD"/>
    <w:rsid w:val="00754D6A"/>
    <w:rsid w:val="007F7175"/>
    <w:rsid w:val="008D2256"/>
    <w:rsid w:val="00A905EB"/>
    <w:rsid w:val="00AA5193"/>
    <w:rsid w:val="00AA7783"/>
    <w:rsid w:val="00AC3112"/>
    <w:rsid w:val="00AD47B9"/>
    <w:rsid w:val="00B07190"/>
    <w:rsid w:val="00C55DFC"/>
    <w:rsid w:val="00D62F18"/>
    <w:rsid w:val="00D64F56"/>
    <w:rsid w:val="00D76A9D"/>
    <w:rsid w:val="00EE3932"/>
    <w:rsid w:val="00F32F9B"/>
    <w:rsid w:val="00F9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BA161F"/>
  <w15:docId w15:val="{22043303-6CA9-45AE-81BB-FE8B143C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D4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D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47B9"/>
  </w:style>
  <w:style w:type="paragraph" w:customStyle="1" w:styleId="Default">
    <w:name w:val="Default"/>
    <w:rsid w:val="00AD4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75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54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4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33882-B873-43D0-BB9C-2D475348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2</cp:revision>
  <cp:lastPrinted>2024-10-11T23:28:00Z</cp:lastPrinted>
  <dcterms:created xsi:type="dcterms:W3CDTF">2024-10-11T23:29:00Z</dcterms:created>
  <dcterms:modified xsi:type="dcterms:W3CDTF">2024-10-11T23:29:00Z</dcterms:modified>
</cp:coreProperties>
</file>